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345C6" w14:textId="59ADB8D7" w:rsidR="00212235" w:rsidRPr="008D1D17" w:rsidRDefault="008D1D17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 w:rsidRPr="008D1D17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 xml:space="preserve">CIENCIAS </w:t>
      </w:r>
      <w:r w:rsidR="00CD00C2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Y TECNOLOGÍA</w:t>
      </w:r>
    </w:p>
    <w:p w14:paraId="51B889CE" w14:textId="77777777" w:rsidR="008D1D17" w:rsidRPr="008D1D17" w:rsidRDefault="005322BE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532FAA3A">
          <v:rect id="_x0000_i1025" style="width:0;height:1.5pt" o:hralign="center" o:hrstd="t" o:hr="t" fillcolor="#a0a0a0" stroked="f"/>
        </w:pict>
      </w:r>
    </w:p>
    <w:p w14:paraId="26ED6532" w14:textId="5AFFB355" w:rsidR="00BF0685" w:rsidRDefault="004E4F01" w:rsidP="004E4F01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4E4F01">
        <w:rPr>
          <w:rFonts w:ascii="Times New Roman" w:eastAsia="Calibri" w:hAnsi="Times New Roman" w:cs="Times New Roman"/>
          <w:bCs/>
          <w:sz w:val="32"/>
          <w:szCs w:val="32"/>
        </w:rPr>
        <w:t>Casi el 40% de las personas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4E4F01">
        <w:rPr>
          <w:rFonts w:ascii="Times New Roman" w:eastAsia="Calibri" w:hAnsi="Times New Roman" w:cs="Times New Roman"/>
          <w:bCs/>
          <w:sz w:val="32"/>
          <w:szCs w:val="32"/>
        </w:rPr>
        <w:t>que sufren soledad no deseada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06151">
        <w:rPr>
          <w:rFonts w:ascii="Times New Roman" w:eastAsia="Calibri" w:hAnsi="Times New Roman" w:cs="Times New Roman"/>
          <w:bCs/>
          <w:sz w:val="32"/>
          <w:szCs w:val="32"/>
        </w:rPr>
        <w:t>son jóvenes</w:t>
      </w:r>
    </w:p>
    <w:p w14:paraId="521E0DE5" w14:textId="77777777" w:rsidR="00406151" w:rsidRDefault="00406151" w:rsidP="004E4F01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14:paraId="5822C5E3" w14:textId="7BC22635" w:rsidR="00BF0685" w:rsidRDefault="005322BE" w:rsidP="001E533F">
      <w:hyperlink r:id="rId13" w:history="1">
        <w:r w:rsidR="00400BDE" w:rsidRPr="006F002F">
          <w:rPr>
            <w:rStyle w:val="Hipervnculo"/>
          </w:rPr>
          <w:t>https://www.elperiodicoextremadura.com/sociedad/2023/04/17/40-personas-sufren-soledad-deseada-86114912.html</w:t>
        </w:r>
      </w:hyperlink>
    </w:p>
    <w:p w14:paraId="551F1DB1" w14:textId="77777777"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5BF56A96" w14:textId="77777777" w:rsidTr="00541634">
        <w:tc>
          <w:tcPr>
            <w:tcW w:w="7371" w:type="dxa"/>
          </w:tcPr>
          <w:p w14:paraId="25C2FE92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3A837ADF" w14:textId="20D7721C" w:rsidR="00541634" w:rsidRPr="003B74D7" w:rsidRDefault="00541634" w:rsidP="00BD6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En esta noticia</w:t>
            </w:r>
            <w:r w:rsidR="003B74D7"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r w:rsidR="00896416" w:rsidRPr="00CD00C2">
              <w:rPr>
                <w:rFonts w:ascii="Times New Roman" w:eastAsia="Times New Roman" w:hAnsi="Times New Roman" w:cs="Times New Roman"/>
                <w:i/>
                <w:highlight w:val="white"/>
              </w:rPr>
              <w:t>El Periódico de Extremadura</w:t>
            </w:r>
            <w:r w:rsidR="00C46870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10100A">
              <w:rPr>
                <w:rFonts w:ascii="Times New Roman" w:eastAsia="Times New Roman" w:hAnsi="Times New Roman" w:cs="Times New Roman"/>
                <w:highlight w:val="white"/>
              </w:rPr>
              <w:t>muestra el primer estudio sobre las consecuencias de la soledad no deseada entre los jóvenes y los efectos que causa.</w:t>
            </w:r>
            <w:r w:rsidR="003B74D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BD661A">
              <w:rPr>
                <w:rFonts w:ascii="Times New Roman" w:eastAsia="Times New Roman" w:hAnsi="Times New Roman" w:cs="Times New Roman"/>
              </w:rPr>
              <w:t>Entre ell</w:t>
            </w:r>
            <w:r w:rsidR="00CD00C2">
              <w:rPr>
                <w:rFonts w:ascii="Times New Roman" w:eastAsia="Times New Roman" w:hAnsi="Times New Roman" w:cs="Times New Roman"/>
              </w:rPr>
              <w:t>a</w:t>
            </w:r>
            <w:r w:rsidR="00BD661A">
              <w:rPr>
                <w:rFonts w:ascii="Times New Roman" w:eastAsia="Times New Roman" w:hAnsi="Times New Roman" w:cs="Times New Roman"/>
              </w:rPr>
              <w:t>s destacan: el consumo de fár</w:t>
            </w:r>
            <w:r w:rsidR="00C214B0">
              <w:rPr>
                <w:rFonts w:ascii="Times New Roman" w:eastAsia="Times New Roman" w:hAnsi="Times New Roman" w:cs="Times New Roman"/>
              </w:rPr>
              <w:t>macos, pérdidas de productividad, reducción de la calidad y muertes prematuras.</w:t>
            </w:r>
          </w:p>
          <w:p w14:paraId="610D834B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72BC9F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7E359224" w14:textId="77777777" w:rsidR="005C1400" w:rsidRPr="005C1400" w:rsidRDefault="005F207D" w:rsidP="005C1400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5F207D">
              <w:rPr>
                <w:rFonts w:ascii="Times New Roman" w:eastAsia="Times New Roman" w:hAnsi="Times New Roman" w:cs="Times New Roman"/>
              </w:rPr>
              <w:t>Dar visibilidad a la situación que viven muchos españoles en su día a día.</w:t>
            </w:r>
          </w:p>
          <w:p w14:paraId="72BAFA92" w14:textId="25AF1F4B" w:rsidR="00541634" w:rsidRPr="004C6532" w:rsidRDefault="005C1400" w:rsidP="004C653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5C1400">
              <w:rPr>
                <w:rFonts w:ascii="Times New Roman" w:eastAsia="Times New Roman" w:hAnsi="Times New Roman" w:cs="Times New Roman"/>
              </w:rPr>
              <w:t xml:space="preserve">ostrar datos reales sobre </w:t>
            </w:r>
            <w:r w:rsidR="004C6532">
              <w:rPr>
                <w:rFonts w:ascii="Times New Roman" w:eastAsia="Times New Roman" w:hAnsi="Times New Roman" w:cs="Times New Roman"/>
              </w:rPr>
              <w:t xml:space="preserve">la </w:t>
            </w:r>
            <w:r w:rsidRPr="005C1400">
              <w:rPr>
                <w:rFonts w:ascii="Times New Roman" w:eastAsia="Times New Roman" w:hAnsi="Times New Roman" w:cs="Times New Roman"/>
              </w:rPr>
              <w:t>situación.</w:t>
            </w:r>
          </w:p>
          <w:p w14:paraId="067A7CBB" w14:textId="755415B0" w:rsidR="004C6532" w:rsidRDefault="004C6532" w:rsidP="004C653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4C6532">
              <w:rPr>
                <w:rFonts w:ascii="Times New Roman" w:eastAsia="Times New Roman" w:hAnsi="Times New Roman" w:cs="Times New Roman"/>
                <w:highlight w:val="white"/>
              </w:rPr>
              <w:t>Informar sobre los riesgos de la soledad y sobre sus alternativas.</w:t>
            </w:r>
          </w:p>
          <w:p w14:paraId="6DFC384D" w14:textId="0D3F36AE" w:rsidR="004C6532" w:rsidRPr="004C6532" w:rsidRDefault="00540692" w:rsidP="004C6532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 w:rsidRPr="00540692">
              <w:rPr>
                <w:rFonts w:ascii="Times New Roman" w:eastAsia="Times New Roman" w:hAnsi="Times New Roman" w:cs="Times New Roman"/>
              </w:rPr>
              <w:t xml:space="preserve">Romper las barreras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 w:rsidRPr="00540692">
              <w:rPr>
                <w:rFonts w:ascii="Times New Roman" w:eastAsia="Times New Roman" w:hAnsi="Times New Roman" w:cs="Times New Roman"/>
              </w:rPr>
              <w:t xml:space="preserve"> hablar </w:t>
            </w:r>
            <w:r>
              <w:rPr>
                <w:rFonts w:ascii="Times New Roman" w:eastAsia="Times New Roman" w:hAnsi="Times New Roman" w:cs="Times New Roman"/>
              </w:rPr>
              <w:t xml:space="preserve">sobre los </w:t>
            </w:r>
            <w:r w:rsidRPr="00540692">
              <w:rPr>
                <w:rFonts w:ascii="Times New Roman" w:eastAsia="Times New Roman" w:hAnsi="Times New Roman" w:cs="Times New Roman"/>
              </w:rPr>
              <w:t>sentim</w:t>
            </w:r>
            <w:r>
              <w:rPr>
                <w:rFonts w:ascii="Times New Roman" w:eastAsia="Times New Roman" w:hAnsi="Times New Roman" w:cs="Times New Roman"/>
              </w:rPr>
              <w:t>ientos</w:t>
            </w:r>
            <w:r w:rsidRPr="00540692">
              <w:rPr>
                <w:rFonts w:ascii="Times New Roman" w:eastAsia="Times New Roman" w:hAnsi="Times New Roman" w:cs="Times New Roman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</w:rPr>
              <w:t>lo que</w:t>
            </w:r>
            <w:r w:rsidRPr="00540692">
              <w:rPr>
                <w:rFonts w:ascii="Times New Roman" w:eastAsia="Times New Roman" w:hAnsi="Times New Roman" w:cs="Times New Roman"/>
              </w:rPr>
              <w:t xml:space="preserve"> genera la soledad.</w:t>
            </w:r>
          </w:p>
          <w:p w14:paraId="43A55E1D" w14:textId="77777777" w:rsidR="00541634" w:rsidRPr="003153DB" w:rsidRDefault="00541634" w:rsidP="00315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A18651D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54EBD68F" w14:textId="006F46B2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4FF0">
              <w:rPr>
                <w:rFonts w:ascii="Times New Roman" w:eastAsia="Times New Roman" w:hAnsi="Times New Roman" w:cs="Times New Roman"/>
              </w:rPr>
              <w:t xml:space="preserve">/ Bachillerato </w:t>
            </w:r>
          </w:p>
          <w:p w14:paraId="769321A9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057F37F3" w14:textId="590B386E" w:rsidR="00655084" w:rsidRDefault="00BF0685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14:paraId="7C9219F3" w14:textId="474B6EF5" w:rsidR="00655084" w:rsidRDefault="004E7E46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Salud</w:t>
            </w:r>
            <w:r w:rsidR="00BF06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/ Psicología </w:t>
            </w:r>
          </w:p>
          <w:p w14:paraId="0BFA73B8" w14:textId="77777777" w:rsidR="00541634" w:rsidRPr="008D1D17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2CA74F2" w14:textId="77777777" w:rsidR="00541634" w:rsidRDefault="00541634" w:rsidP="00CD00C2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7106F44D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2D718D2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00E00B08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14:paraId="2E13E41C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4C22D479" w14:textId="61343552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4E7E46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6F3E042D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39332F2E" w14:textId="0197F54A" w:rsidR="00212235" w:rsidRPr="00FC2600" w:rsidRDefault="00186DE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86DE1">
        <w:rPr>
          <w:rFonts w:ascii="Times New Roman" w:eastAsia="Times New Roman" w:hAnsi="Times New Roman" w:cs="Times New Roman"/>
        </w:rPr>
        <w:t>Para vosotros, ¿qué es la soledad?</w:t>
      </w:r>
    </w:p>
    <w:p w14:paraId="7BA5C2DC" w14:textId="7213461B" w:rsidR="00212235" w:rsidRPr="00FC2600" w:rsidRDefault="007D11E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D11E6">
        <w:rPr>
          <w:rFonts w:ascii="Times New Roman" w:eastAsia="Times New Roman" w:hAnsi="Times New Roman" w:cs="Times New Roman"/>
        </w:rPr>
        <w:t>¿Qué sentimientos os genera?</w:t>
      </w:r>
    </w:p>
    <w:p w14:paraId="02051B2A" w14:textId="519C291D" w:rsidR="00212235" w:rsidRDefault="00126F8E" w:rsidP="00724E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26F8E">
        <w:rPr>
          <w:rFonts w:ascii="Times New Roman" w:eastAsia="Times New Roman" w:hAnsi="Times New Roman" w:cs="Times New Roman"/>
        </w:rPr>
        <w:t>Cuándo</w:t>
      </w:r>
      <w:r>
        <w:rPr>
          <w:rFonts w:ascii="Times New Roman" w:eastAsia="Times New Roman" w:hAnsi="Times New Roman" w:cs="Times New Roman"/>
        </w:rPr>
        <w:t xml:space="preserve"> te sientes incomprendido</w:t>
      </w:r>
      <w:r w:rsidRPr="00126F8E">
        <w:rPr>
          <w:rFonts w:ascii="Times New Roman" w:eastAsia="Times New Roman" w:hAnsi="Times New Roman" w:cs="Times New Roman"/>
        </w:rPr>
        <w:t xml:space="preserve">, </w:t>
      </w:r>
      <w:r w:rsidR="00E44D25">
        <w:rPr>
          <w:rFonts w:ascii="Times New Roman" w:eastAsia="Times New Roman" w:hAnsi="Times New Roman" w:cs="Times New Roman"/>
        </w:rPr>
        <w:t>¿q</w:t>
      </w:r>
      <w:r w:rsidRPr="00126F8E">
        <w:rPr>
          <w:rFonts w:ascii="Times New Roman" w:eastAsia="Times New Roman" w:hAnsi="Times New Roman" w:cs="Times New Roman"/>
        </w:rPr>
        <w:t>ué sueles hacer?</w:t>
      </w:r>
    </w:p>
    <w:p w14:paraId="53B3D510" w14:textId="3DD44A22" w:rsidR="00126F8E" w:rsidRDefault="00E44D25" w:rsidP="00724E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E44D25">
        <w:rPr>
          <w:rFonts w:ascii="Times New Roman" w:eastAsia="Times New Roman" w:hAnsi="Times New Roman" w:cs="Times New Roman"/>
        </w:rPr>
        <w:t>¿C</w:t>
      </w:r>
      <w:r w:rsidR="00611E1D">
        <w:rPr>
          <w:rFonts w:ascii="Times New Roman" w:eastAsia="Times New Roman" w:hAnsi="Times New Roman" w:cs="Times New Roman"/>
        </w:rPr>
        <w:t>onsideráis</w:t>
      </w:r>
      <w:r w:rsidRPr="00E44D25">
        <w:rPr>
          <w:rFonts w:ascii="Times New Roman" w:eastAsia="Times New Roman" w:hAnsi="Times New Roman" w:cs="Times New Roman"/>
        </w:rPr>
        <w:t xml:space="preserve"> que estáis solos</w:t>
      </w:r>
      <w:r w:rsidR="00611E1D">
        <w:rPr>
          <w:rFonts w:ascii="Times New Roman" w:eastAsia="Times New Roman" w:hAnsi="Times New Roman" w:cs="Times New Roman"/>
        </w:rPr>
        <w:t xml:space="preserve">? </w:t>
      </w:r>
    </w:p>
    <w:p w14:paraId="269552EF" w14:textId="783A3C73" w:rsidR="00E44D25" w:rsidRDefault="00611E1D" w:rsidP="00724E1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611E1D">
        <w:rPr>
          <w:rFonts w:ascii="Times New Roman" w:eastAsia="Times New Roman" w:hAnsi="Times New Roman" w:cs="Times New Roman"/>
        </w:rPr>
        <w:t>¿Cuántas personas pensáis que sienten</w:t>
      </w:r>
      <w:r>
        <w:rPr>
          <w:rFonts w:ascii="Times New Roman" w:eastAsia="Times New Roman" w:hAnsi="Times New Roman" w:cs="Times New Roman"/>
        </w:rPr>
        <w:t xml:space="preserve"> algo parecido?</w:t>
      </w:r>
    </w:p>
    <w:p w14:paraId="1ADAEF96" w14:textId="77777777" w:rsidR="00611E1D" w:rsidRPr="00126F8E" w:rsidRDefault="00611E1D" w:rsidP="00611E1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18EFD35B" w14:textId="77777777" w:rsidR="00AE4878" w:rsidRDefault="00FC2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Una segunda actividad es la creación de una </w:t>
      </w:r>
      <w:r w:rsidRPr="00FC2600">
        <w:rPr>
          <w:rFonts w:ascii="Times New Roman" w:eastAsia="Times New Roman" w:hAnsi="Times New Roman" w:cs="Times New Roman"/>
          <w:u w:val="single"/>
        </w:rPr>
        <w:t>nube de ideas</w:t>
      </w:r>
      <w:r>
        <w:rPr>
          <w:rFonts w:ascii="Times New Roman" w:eastAsia="Times New Roman" w:hAnsi="Times New Roman" w:cs="Times New Roman"/>
        </w:rPr>
        <w:t xml:space="preserve">. Pide a tu alumnado que elabore a través de la </w:t>
      </w:r>
      <w:r w:rsidR="00612A4D" w:rsidRPr="008D1D17">
        <w:rPr>
          <w:rFonts w:ascii="Times New Roman" w:eastAsia="Times New Roman" w:hAnsi="Times New Roman" w:cs="Times New Roman"/>
        </w:rPr>
        <w:t>aplicación “</w:t>
      </w:r>
      <w:proofErr w:type="spellStart"/>
      <w:r w:rsidR="00612A4D" w:rsidRPr="008D1D17">
        <w:rPr>
          <w:rFonts w:ascii="Times New Roman" w:eastAsia="Times New Roman" w:hAnsi="Times New Roman" w:cs="Times New Roman"/>
        </w:rPr>
        <w:t>Mentimeter</w:t>
      </w:r>
      <w:proofErr w:type="spellEnd"/>
      <w:r w:rsidR="00612A4D" w:rsidRPr="008D1D17"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>[</w:t>
      </w:r>
      <w:hyperlink r:id="rId14" w:history="1">
        <w:r w:rsidRPr="00157007">
          <w:rPr>
            <w:rStyle w:val="Hipervnculo"/>
            <w:rFonts w:ascii="Times New Roman" w:eastAsia="Times New Roman" w:hAnsi="Times New Roman" w:cs="Times New Roman"/>
          </w:rPr>
          <w:t>https://www.menti.com/al8z3gr2zupy</w:t>
        </w:r>
      </w:hyperlink>
      <w:r>
        <w:rPr>
          <w:rFonts w:ascii="Times New Roman" w:eastAsia="Times New Roman" w:hAnsi="Times New Roman" w:cs="Times New Roman"/>
          <w:color w:val="1155CC"/>
          <w:u w:val="single"/>
        </w:rPr>
        <w:t>]</w:t>
      </w:r>
      <w:r w:rsidR="00612A4D" w:rsidRPr="008D1D17">
        <w:rPr>
          <w:rFonts w:ascii="Times New Roman" w:eastAsia="Times New Roman" w:hAnsi="Times New Roman" w:cs="Times New Roman"/>
        </w:rPr>
        <w:t xml:space="preserve"> una nube de ideas </w:t>
      </w:r>
      <w:r w:rsidR="00AE4878">
        <w:rPr>
          <w:rFonts w:ascii="Times New Roman" w:eastAsia="Times New Roman" w:hAnsi="Times New Roman" w:cs="Times New Roman"/>
        </w:rPr>
        <w:t xml:space="preserve">con palabras que respondan </w:t>
      </w:r>
      <w:r w:rsidR="00612A4D" w:rsidRPr="008D1D17">
        <w:rPr>
          <w:rFonts w:ascii="Times New Roman" w:eastAsia="Times New Roman" w:hAnsi="Times New Roman" w:cs="Times New Roman"/>
        </w:rPr>
        <w:t xml:space="preserve">a la </w:t>
      </w:r>
      <w:r>
        <w:rPr>
          <w:rFonts w:ascii="Times New Roman" w:eastAsia="Times New Roman" w:hAnsi="Times New Roman" w:cs="Times New Roman"/>
        </w:rPr>
        <w:t xml:space="preserve">siguiente </w:t>
      </w:r>
      <w:r w:rsidR="00612A4D" w:rsidRPr="008D1D17">
        <w:rPr>
          <w:rFonts w:ascii="Times New Roman" w:eastAsia="Times New Roman" w:hAnsi="Times New Roman" w:cs="Times New Roman"/>
        </w:rPr>
        <w:t>pregunta</w:t>
      </w:r>
      <w:r w:rsidR="00AE4878">
        <w:rPr>
          <w:rFonts w:ascii="Times New Roman" w:eastAsia="Times New Roman" w:hAnsi="Times New Roman" w:cs="Times New Roman"/>
        </w:rPr>
        <w:t>:</w:t>
      </w:r>
    </w:p>
    <w:p w14:paraId="438C0D46" w14:textId="7FC0AFEE" w:rsidR="00AE4878" w:rsidRPr="004E7E46" w:rsidRDefault="00612A4D" w:rsidP="004E7E46">
      <w:pPr>
        <w:pStyle w:val="Prrafodelista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4E7E46">
        <w:rPr>
          <w:rFonts w:ascii="Times New Roman" w:eastAsia="Times New Roman" w:hAnsi="Times New Roman" w:cs="Times New Roman"/>
        </w:rPr>
        <w:t xml:space="preserve">¿Qué puedes hacer tú para </w:t>
      </w:r>
      <w:r w:rsidR="00611E1D" w:rsidRPr="004E7E46">
        <w:rPr>
          <w:rFonts w:ascii="Times New Roman" w:eastAsia="Times New Roman" w:hAnsi="Times New Roman" w:cs="Times New Roman"/>
        </w:rPr>
        <w:t>ayudar a quienes sienten esta soledad</w:t>
      </w:r>
      <w:r w:rsidRPr="004E7E46">
        <w:rPr>
          <w:rFonts w:ascii="Times New Roman" w:eastAsia="Times New Roman" w:hAnsi="Times New Roman" w:cs="Times New Roman"/>
        </w:rPr>
        <w:t>?</w:t>
      </w:r>
    </w:p>
    <w:p w14:paraId="6EE5FE49" w14:textId="77777777" w:rsidR="00212235" w:rsidRDefault="00612A4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8D1D17">
        <w:rPr>
          <w:rFonts w:ascii="Times New Roman" w:eastAsia="Times New Roman" w:hAnsi="Times New Roman" w:cs="Times New Roman"/>
        </w:rPr>
        <w:t>Mentimeter</w:t>
      </w:r>
      <w:proofErr w:type="spellEnd"/>
      <w:r w:rsidRPr="008D1D17">
        <w:rPr>
          <w:rFonts w:ascii="Times New Roman" w:eastAsia="Times New Roman" w:hAnsi="Times New Roman" w:cs="Times New Roman"/>
        </w:rPr>
        <w:t xml:space="preserve"> destaca aquellas palabras que más se hayan repetido</w:t>
      </w:r>
      <w:r w:rsidR="00AE4878">
        <w:rPr>
          <w:rFonts w:ascii="Times New Roman" w:eastAsia="Times New Roman" w:hAnsi="Times New Roman" w:cs="Times New Roman"/>
        </w:rPr>
        <w:t xml:space="preserve"> y servirán como punto de partida para empezar a profundizar en la temática propuesta. </w:t>
      </w:r>
    </w:p>
    <w:p w14:paraId="085917C8" w14:textId="77777777" w:rsidR="00AE4878" w:rsidRPr="008D1D17" w:rsidRDefault="00AE4878">
      <w:pPr>
        <w:jc w:val="both"/>
        <w:rPr>
          <w:rFonts w:ascii="Times New Roman" w:eastAsia="Times New Roman" w:hAnsi="Times New Roman" w:cs="Times New Roman"/>
        </w:rPr>
      </w:pPr>
    </w:p>
    <w:p w14:paraId="5CF1FE70" w14:textId="77777777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2. Aprende las palabras clave</w:t>
      </w:r>
    </w:p>
    <w:p w14:paraId="4ABB0406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03964542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6EB97BF" w14:textId="0E804091" w:rsidR="00203440" w:rsidRDefault="00203440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8D1D17">
        <w:rPr>
          <w:rFonts w:ascii="Times New Roman" w:eastAsia="Times New Roman" w:hAnsi="Times New Roman" w:cs="Times New Roman"/>
        </w:rPr>
        <w:t>S</w:t>
      </w:r>
      <w:r w:rsidR="00611E1D">
        <w:rPr>
          <w:rFonts w:ascii="Times New Roman" w:eastAsia="Times New Roman" w:hAnsi="Times New Roman" w:cs="Times New Roman"/>
        </w:rPr>
        <w:t>oledad</w:t>
      </w:r>
      <w:r w:rsidR="00EE52EA">
        <w:rPr>
          <w:rFonts w:ascii="Times New Roman" w:eastAsia="Times New Roman" w:hAnsi="Times New Roman" w:cs="Times New Roman"/>
        </w:rPr>
        <w:t xml:space="preserve"> no deseada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softHyphen/>
        <w:t xml:space="preserve">_ </w:t>
      </w:r>
      <w:r w:rsidR="004D7C30">
        <w:rPr>
          <w:rFonts w:ascii="Times New Roman" w:eastAsia="Times New Roman" w:hAnsi="Times New Roman" w:cs="Times New Roman"/>
        </w:rPr>
        <w:t>Muerte prematura</w:t>
      </w:r>
      <w:r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77587F">
        <w:rPr>
          <w:rFonts w:ascii="Times New Roman" w:eastAsia="Times New Roman" w:hAnsi="Times New Roman" w:cs="Times New Roman"/>
        </w:rPr>
        <w:t>Calidad de vida</w:t>
      </w:r>
      <w:r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77587F">
        <w:rPr>
          <w:rFonts w:ascii="Times New Roman" w:eastAsia="Times New Roman" w:hAnsi="Times New Roman" w:cs="Times New Roman"/>
        </w:rPr>
        <w:t>Aislamiento</w:t>
      </w:r>
    </w:p>
    <w:p w14:paraId="072938A8" w14:textId="77777777"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536F3655" w14:textId="77777777" w:rsidR="00212235" w:rsidRPr="00E41359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</w:t>
      </w:r>
      <w:r w:rsidRPr="00E41359">
        <w:rPr>
          <w:rFonts w:ascii="Times New Roman" w:eastAsia="Times New Roman" w:hAnsi="Times New Roman" w:cs="Times New Roman"/>
          <w:b/>
          <w:color w:val="800000"/>
          <w:szCs w:val="24"/>
        </w:rPr>
        <w:t xml:space="preserve">Entendiendo la actualidad informativa </w:t>
      </w:r>
    </w:p>
    <w:p w14:paraId="6C8448A5" w14:textId="6FDCBEDC" w:rsidR="001F751C" w:rsidRPr="00E41359" w:rsidRDefault="00612A4D" w:rsidP="00C91741">
      <w:pPr>
        <w:rPr>
          <w:rFonts w:ascii="Times New Roman" w:hAnsi="Times New Roman" w:cs="Times New Roman"/>
          <w:szCs w:val="24"/>
        </w:rPr>
      </w:pPr>
      <w:r w:rsidRPr="00E41359">
        <w:rPr>
          <w:rFonts w:ascii="Times New Roman" w:eastAsia="Times New Roman" w:hAnsi="Times New Roman" w:cs="Times New Roman"/>
          <w:szCs w:val="24"/>
          <w:highlight w:val="white"/>
        </w:rPr>
        <w:t>Enlace de la noticia</w:t>
      </w:r>
      <w:r w:rsidR="00C91741" w:rsidRPr="00E41359">
        <w:rPr>
          <w:rFonts w:ascii="Times New Roman" w:eastAsia="Times New Roman" w:hAnsi="Times New Roman" w:cs="Times New Roman"/>
          <w:szCs w:val="24"/>
        </w:rPr>
        <w:t xml:space="preserve"> </w:t>
      </w:r>
      <w:hyperlink r:id="rId15" w:history="1">
        <w:r w:rsidR="00C91741" w:rsidRPr="00E41359">
          <w:rPr>
            <w:rStyle w:val="Hipervnculo"/>
            <w:rFonts w:ascii="Times New Roman" w:hAnsi="Times New Roman" w:cs="Times New Roman"/>
            <w:szCs w:val="24"/>
          </w:rPr>
          <w:t>https://www.elperiodicoextremadura.com/sociedad/2023/04/17/40-personas-sufren-soledad-deseada-86114912.html</w:t>
        </w:r>
      </w:hyperlink>
    </w:p>
    <w:p w14:paraId="29E3E61E" w14:textId="77777777" w:rsidR="001F751C" w:rsidRPr="00E41359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E41359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26FFD043" w14:textId="77777777" w:rsidR="00212235" w:rsidRPr="00E41359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bookmarkStart w:id="2" w:name="_Hlk184037793"/>
    </w:p>
    <w:bookmarkEnd w:id="2"/>
    <w:p w14:paraId="3EE55921" w14:textId="77777777" w:rsidR="00B50C2B" w:rsidRPr="00E41359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7F992911" w14:textId="75F8B912" w:rsidR="00B50C2B" w:rsidRPr="00E41359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41359">
        <w:rPr>
          <w:rFonts w:ascii="Times New Roman" w:eastAsia="Times New Roman" w:hAnsi="Times New Roman" w:cs="Times New Roman"/>
          <w:highlight w:val="white"/>
        </w:rPr>
        <w:t>¿</w:t>
      </w:r>
      <w:r w:rsidR="00F87ACA" w:rsidRPr="00E41359">
        <w:rPr>
          <w:rFonts w:ascii="Times New Roman" w:eastAsia="Times New Roman" w:hAnsi="Times New Roman" w:cs="Times New Roman"/>
          <w:highlight w:val="white"/>
        </w:rPr>
        <w:t>Qué porcentaje de jóvenes entre 16 y 34 años experimenta la soledad no deseada</w:t>
      </w:r>
      <w:r w:rsidRPr="00E41359">
        <w:rPr>
          <w:rFonts w:ascii="Times New Roman" w:eastAsia="Times New Roman" w:hAnsi="Times New Roman" w:cs="Times New Roman"/>
          <w:highlight w:val="white"/>
        </w:rPr>
        <w:t>?</w:t>
      </w:r>
    </w:p>
    <w:p w14:paraId="31C96876" w14:textId="05D15196" w:rsidR="00B50C2B" w:rsidRPr="00E41359" w:rsidRDefault="006614F2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41359">
        <w:rPr>
          <w:rFonts w:ascii="Times New Roman" w:eastAsia="Times New Roman" w:hAnsi="Times New Roman" w:cs="Times New Roman"/>
          <w:highlight w:val="white"/>
        </w:rPr>
        <w:t>12,1%</w:t>
      </w:r>
      <w:r w:rsidR="00B50C2B" w:rsidRPr="00E41359">
        <w:rPr>
          <w:rFonts w:ascii="Times New Roman" w:eastAsia="Times New Roman" w:hAnsi="Times New Roman" w:cs="Times New Roman"/>
          <w:highlight w:val="white"/>
        </w:rPr>
        <w:t>.</w:t>
      </w:r>
    </w:p>
    <w:p w14:paraId="16B9574E" w14:textId="3496B3C1" w:rsidR="00B50C2B" w:rsidRPr="00E41359" w:rsidRDefault="00183016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41359">
        <w:rPr>
          <w:rFonts w:ascii="Times New Roman" w:eastAsia="Times New Roman" w:hAnsi="Times New Roman" w:cs="Times New Roman"/>
          <w:highlight w:val="white"/>
        </w:rPr>
        <w:t>38,4%</w:t>
      </w:r>
      <w:r w:rsidR="00B50C2B" w:rsidRPr="00E41359">
        <w:rPr>
          <w:rFonts w:ascii="Times New Roman" w:eastAsia="Times New Roman" w:hAnsi="Times New Roman" w:cs="Times New Roman"/>
          <w:highlight w:val="white"/>
        </w:rPr>
        <w:t>.</w:t>
      </w:r>
    </w:p>
    <w:p w14:paraId="5F56F60B" w14:textId="3EED345A" w:rsidR="00B50C2B" w:rsidRDefault="00183016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83016">
        <w:rPr>
          <w:rFonts w:ascii="Times New Roman" w:eastAsia="Times New Roman" w:hAnsi="Times New Roman" w:cs="Times New Roman"/>
          <w:highlight w:val="white"/>
        </w:rPr>
        <w:t>20%</w:t>
      </w:r>
      <w:r w:rsidR="00B50C2B">
        <w:rPr>
          <w:rFonts w:ascii="Times New Roman" w:eastAsia="Times New Roman" w:hAnsi="Times New Roman" w:cs="Times New Roman"/>
          <w:highlight w:val="white"/>
        </w:rPr>
        <w:t>.</w:t>
      </w:r>
    </w:p>
    <w:p w14:paraId="2629F25E" w14:textId="062861D9" w:rsidR="00B50C2B" w:rsidRDefault="00183016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83016">
        <w:rPr>
          <w:rFonts w:ascii="Times New Roman" w:eastAsia="Times New Roman" w:hAnsi="Times New Roman" w:cs="Times New Roman"/>
          <w:highlight w:val="white"/>
        </w:rPr>
        <w:t>57,3%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3243C8FB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D820DF0" w14:textId="6A570282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735A69" w:rsidRPr="00735A69">
        <w:rPr>
          <w:rFonts w:ascii="Times New Roman" w:eastAsia="Times New Roman" w:hAnsi="Times New Roman" w:cs="Times New Roman"/>
          <w:highlight w:val="white"/>
        </w:rPr>
        <w:t>Cuál es el principal motivo de la soledad no desead</w:t>
      </w:r>
      <w:r w:rsidR="00E41359">
        <w:rPr>
          <w:rFonts w:ascii="Times New Roman" w:eastAsia="Times New Roman" w:hAnsi="Times New Roman" w:cs="Times New Roman"/>
          <w:highlight w:val="white"/>
        </w:rPr>
        <w:t>a</w:t>
      </w:r>
      <w:r w:rsidR="00735A69" w:rsidRPr="00735A69">
        <w:rPr>
          <w:rFonts w:ascii="Times New Roman" w:eastAsia="Times New Roman" w:hAnsi="Times New Roman" w:cs="Times New Roman"/>
          <w:highlight w:val="white"/>
        </w:rPr>
        <w:t xml:space="preserve"> según el estudio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315D9857" w14:textId="75359F6E" w:rsidR="006B6D83" w:rsidRDefault="00735A69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35A69">
        <w:rPr>
          <w:rFonts w:ascii="Times New Roman" w:eastAsia="Times New Roman" w:hAnsi="Times New Roman" w:cs="Times New Roman"/>
          <w:highlight w:val="white"/>
        </w:rPr>
        <w:t>El exceso de trabajo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6EAA07A9" w14:textId="157BC2B9" w:rsidR="006B6D83" w:rsidRDefault="00735A69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35A69">
        <w:rPr>
          <w:rFonts w:ascii="Times New Roman" w:eastAsia="Times New Roman" w:hAnsi="Times New Roman" w:cs="Times New Roman"/>
          <w:highlight w:val="white"/>
        </w:rPr>
        <w:t>La mala salud</w:t>
      </w:r>
      <w:r w:rsidR="006B6D83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0BF4D83B" w14:textId="3EB9967D" w:rsidR="006B6D83" w:rsidRPr="00E41359" w:rsidRDefault="00EF46DF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41359">
        <w:rPr>
          <w:rFonts w:ascii="Times New Roman" w:eastAsia="Times New Roman" w:hAnsi="Times New Roman" w:cs="Times New Roman"/>
          <w:highlight w:val="white"/>
        </w:rPr>
        <w:t>La falta de convivencia o apoyo familiar/social</w:t>
      </w:r>
      <w:r w:rsidR="006B6D83" w:rsidRPr="00E41359">
        <w:rPr>
          <w:rFonts w:ascii="Times New Roman" w:eastAsia="Times New Roman" w:hAnsi="Times New Roman" w:cs="Times New Roman"/>
          <w:highlight w:val="white"/>
        </w:rPr>
        <w:t>.</w:t>
      </w:r>
    </w:p>
    <w:p w14:paraId="4B181065" w14:textId="6DB87034" w:rsidR="006B6D83" w:rsidRDefault="00EF46DF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F46DF">
        <w:rPr>
          <w:rFonts w:ascii="Times New Roman" w:eastAsia="Times New Roman" w:hAnsi="Times New Roman" w:cs="Times New Roman"/>
          <w:highlight w:val="white"/>
        </w:rPr>
        <w:t>El aislamiento del entorno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270819B5" w14:textId="77777777" w:rsidR="00E41359" w:rsidRDefault="00E41359" w:rsidP="00E4135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7539DF09" w14:textId="338FF06F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E5307B" w:rsidRPr="00E5307B">
        <w:rPr>
          <w:rFonts w:ascii="Times New Roman" w:eastAsia="Times New Roman" w:hAnsi="Times New Roman" w:cs="Times New Roman"/>
          <w:highlight w:val="white"/>
        </w:rPr>
        <w:t>Cuál es el coste total anual estimado en España para atender la soledad no deseada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82E4F22" w14:textId="69DE1E10" w:rsidR="00DB4238" w:rsidRDefault="001A37AE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A37AE">
        <w:rPr>
          <w:rFonts w:ascii="Times New Roman" w:eastAsia="Times New Roman" w:hAnsi="Times New Roman" w:cs="Times New Roman"/>
          <w:highlight w:val="white"/>
        </w:rPr>
        <w:t>5.600 millones de euros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339EB6BA" w14:textId="192894AA" w:rsidR="00DB4238" w:rsidRPr="00672EC2" w:rsidRDefault="001A37AE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A37AE">
        <w:rPr>
          <w:rFonts w:ascii="Times New Roman" w:eastAsia="Times New Roman" w:hAnsi="Times New Roman" w:cs="Times New Roman"/>
          <w:highlight w:val="white"/>
        </w:rPr>
        <w:t>8.000 millo</w:t>
      </w:r>
      <w:r w:rsidRPr="00672EC2">
        <w:rPr>
          <w:rFonts w:ascii="Times New Roman" w:eastAsia="Times New Roman" w:hAnsi="Times New Roman" w:cs="Times New Roman"/>
          <w:highlight w:val="white"/>
        </w:rPr>
        <w:t>nes de euros.</w:t>
      </w:r>
    </w:p>
    <w:p w14:paraId="213D8DB7" w14:textId="45F64D30" w:rsidR="001A37AE" w:rsidRPr="00672EC2" w:rsidRDefault="001A37AE" w:rsidP="00F34EAB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14.141 millones de euros</w:t>
      </w:r>
      <w:r w:rsidR="00DB4238" w:rsidRPr="00672EC2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23EC4194" w14:textId="77777777" w:rsidR="00F34EAB" w:rsidRPr="00672EC2" w:rsidRDefault="00F34EAB" w:rsidP="00F34E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  <w:u w:val="single"/>
        </w:rPr>
      </w:pPr>
    </w:p>
    <w:p w14:paraId="7E4537C2" w14:textId="3AF23635" w:rsidR="00B50C2B" w:rsidRPr="00672EC2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¿</w:t>
      </w:r>
      <w:r w:rsidR="00F34EAB" w:rsidRPr="00672EC2">
        <w:rPr>
          <w:rFonts w:ascii="Times New Roman" w:eastAsia="Times New Roman" w:hAnsi="Times New Roman" w:cs="Times New Roman"/>
          <w:highlight w:val="white"/>
        </w:rPr>
        <w:t>Qué porcentaje de personas en situación de soledad consumen tranquilizantes o relajantes</w:t>
      </w:r>
      <w:r w:rsidRPr="00672EC2">
        <w:rPr>
          <w:rFonts w:ascii="Times New Roman" w:eastAsia="Times New Roman" w:hAnsi="Times New Roman" w:cs="Times New Roman"/>
          <w:highlight w:val="white"/>
        </w:rPr>
        <w:t>?</w:t>
      </w:r>
    </w:p>
    <w:p w14:paraId="14033FCB" w14:textId="77777777" w:rsidR="00657EB0" w:rsidRPr="00672EC2" w:rsidRDefault="00657EB0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23,5%</w:t>
      </w:r>
    </w:p>
    <w:p w14:paraId="7EF79EFD" w14:textId="449E40E9" w:rsidR="009D167F" w:rsidRPr="00672EC2" w:rsidRDefault="00657EB0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12,7%</w:t>
      </w:r>
    </w:p>
    <w:p w14:paraId="66BA5A4E" w14:textId="77777777" w:rsidR="00657EB0" w:rsidRPr="00672EC2" w:rsidRDefault="00657EB0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33%</w:t>
      </w:r>
    </w:p>
    <w:p w14:paraId="7C9B513C" w14:textId="7036F00B" w:rsidR="009D167F" w:rsidRPr="00672EC2" w:rsidRDefault="00657EB0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5,3%</w:t>
      </w:r>
    </w:p>
    <w:p w14:paraId="7CCEFE7B" w14:textId="77777777" w:rsidR="00E41359" w:rsidRPr="00672EC2" w:rsidRDefault="00E41359" w:rsidP="00E4135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D88586A" w14:textId="13A381CC" w:rsidR="00B50C2B" w:rsidRPr="00672EC2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¿</w:t>
      </w:r>
      <w:r w:rsidR="00E540B7" w:rsidRPr="00672EC2">
        <w:rPr>
          <w:rFonts w:ascii="Times New Roman" w:eastAsia="Times New Roman" w:hAnsi="Times New Roman" w:cs="Times New Roman"/>
          <w:highlight w:val="white"/>
        </w:rPr>
        <w:t>Qué porcentaje de la población se siente sola durante todo el día?</w:t>
      </w:r>
    </w:p>
    <w:p w14:paraId="22B4D0D2" w14:textId="6E381D91" w:rsidR="009D167F" w:rsidRPr="00672EC2" w:rsidRDefault="00E540B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22,9%</w:t>
      </w:r>
    </w:p>
    <w:p w14:paraId="0DBBDAF0" w14:textId="64C16CD9" w:rsidR="008E24BE" w:rsidRPr="00672EC2" w:rsidRDefault="00E540B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16</w:t>
      </w:r>
      <w:r w:rsidR="008E24BE" w:rsidRPr="00672EC2">
        <w:rPr>
          <w:rFonts w:ascii="Times New Roman" w:eastAsia="Times New Roman" w:hAnsi="Times New Roman" w:cs="Times New Roman"/>
          <w:highlight w:val="white"/>
        </w:rPr>
        <w:t>%</w:t>
      </w:r>
    </w:p>
    <w:p w14:paraId="7ACAEA12" w14:textId="0E9F4190" w:rsidR="008E24BE" w:rsidRPr="00672EC2" w:rsidRDefault="00E540B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17,7</w:t>
      </w:r>
      <w:r w:rsidR="008E24BE" w:rsidRPr="00672EC2">
        <w:rPr>
          <w:rFonts w:ascii="Times New Roman" w:eastAsia="Times New Roman" w:hAnsi="Times New Roman" w:cs="Times New Roman"/>
          <w:highlight w:val="white"/>
        </w:rPr>
        <w:t>%</w:t>
      </w:r>
    </w:p>
    <w:p w14:paraId="5582C048" w14:textId="77777777" w:rsidR="008E24BE" w:rsidRPr="00672EC2" w:rsidRDefault="008E24BE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80%</w:t>
      </w:r>
    </w:p>
    <w:p w14:paraId="0831C2CE" w14:textId="77777777" w:rsidR="00E540B7" w:rsidRPr="00672EC2" w:rsidRDefault="00E540B7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</w:p>
    <w:p w14:paraId="5999A51B" w14:textId="77777777" w:rsidR="00E540B7" w:rsidRPr="00672EC2" w:rsidRDefault="00E540B7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</w:p>
    <w:p w14:paraId="4815F0AD" w14:textId="780B03B1" w:rsidR="00212235" w:rsidRPr="00672EC2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Cs w:val="24"/>
        </w:rPr>
      </w:pPr>
      <w:r w:rsidRPr="00672EC2">
        <w:rPr>
          <w:rFonts w:ascii="Times New Roman" w:eastAsia="Times New Roman" w:hAnsi="Times New Roman" w:cs="Times New Roman"/>
          <w:b/>
          <w:color w:val="800000"/>
          <w:szCs w:val="24"/>
        </w:rPr>
        <w:t>4. El debate</w:t>
      </w:r>
    </w:p>
    <w:p w14:paraId="0CBF0381" w14:textId="6A57907F" w:rsidR="00212235" w:rsidRPr="00672EC2" w:rsidRDefault="00A81763">
      <w:pP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r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Tras la lectura comprensiva, te ofrecemos material </w:t>
      </w:r>
      <w:r w:rsidR="00621F48" w:rsidRPr="00672EC2">
        <w:rPr>
          <w:rFonts w:ascii="Times New Roman" w:eastAsia="Times New Roman" w:hAnsi="Times New Roman" w:cs="Times New Roman"/>
          <w:szCs w:val="24"/>
          <w:highlight w:val="white"/>
        </w:rPr>
        <w:t>audiovisual</w:t>
      </w:r>
      <w:r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 para profundizar </w:t>
      </w:r>
      <w:r w:rsidR="00746999"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en el debate. Estos recursos </w:t>
      </w:r>
      <w:r w:rsidR="00612A4D"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profundizan </w:t>
      </w:r>
      <w:r w:rsidR="00746999"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y ofrecen </w:t>
      </w:r>
      <w:r w:rsidR="00612A4D"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nuevos enfoques </w:t>
      </w:r>
      <w:r w:rsidR="00746999" w:rsidRPr="00672EC2">
        <w:rPr>
          <w:rFonts w:ascii="Times New Roman" w:eastAsia="Times New Roman" w:hAnsi="Times New Roman" w:cs="Times New Roman"/>
          <w:szCs w:val="24"/>
          <w:highlight w:val="white"/>
        </w:rPr>
        <w:t xml:space="preserve">sobre </w:t>
      </w:r>
      <w:r w:rsidR="00612A4D" w:rsidRPr="00672EC2">
        <w:rPr>
          <w:rFonts w:ascii="Times New Roman" w:eastAsia="Times New Roman" w:hAnsi="Times New Roman" w:cs="Times New Roman"/>
          <w:szCs w:val="24"/>
          <w:highlight w:val="white"/>
        </w:rPr>
        <w:t>la problemática de la contaminación y el desarrollo sostenible:</w:t>
      </w:r>
    </w:p>
    <w:p w14:paraId="16F6197F" w14:textId="77777777" w:rsidR="00212235" w:rsidRPr="00672EC2" w:rsidRDefault="00212235">
      <w:pP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0ADE65E0" w14:textId="36B64215" w:rsidR="00A914BA" w:rsidRPr="00672EC2" w:rsidRDefault="00621F48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672EC2">
        <w:rPr>
          <w:rFonts w:ascii="Times New Roman" w:hAnsi="Times New Roman" w:cs="Times New Roman"/>
        </w:rPr>
        <w:t xml:space="preserve">[3:15] </w:t>
      </w:r>
      <w:r w:rsidRPr="00672EC2">
        <w:rPr>
          <w:rFonts w:ascii="Times New Roman" w:hAnsi="Times New Roman" w:cs="Times New Roman"/>
        </w:rPr>
        <w:t>Corto animado</w:t>
      </w:r>
      <w:r w:rsidRPr="00672EC2">
        <w:rPr>
          <w:rFonts w:ascii="Times New Roman" w:hAnsi="Times New Roman" w:cs="Times New Roman"/>
        </w:rPr>
        <w:t xml:space="preserve"> ‘Soledad’ </w:t>
      </w:r>
      <w:hyperlink r:id="rId16" w:history="1">
        <w:r w:rsidR="00A914BA" w:rsidRPr="00672EC2">
          <w:rPr>
            <w:rStyle w:val="Hipervnculo"/>
            <w:rFonts w:ascii="Times New Roman" w:hAnsi="Times New Roman" w:cs="Times New Roman"/>
          </w:rPr>
          <w:t>https://www.youtube.com/watch?v=wX-lILHfd54</w:t>
        </w:r>
      </w:hyperlink>
    </w:p>
    <w:p w14:paraId="3BC6DDD0" w14:textId="24806D83" w:rsidR="00A914BA" w:rsidRPr="00672EC2" w:rsidRDefault="00621F48" w:rsidP="00621F48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672EC2">
        <w:rPr>
          <w:rFonts w:ascii="Times New Roman" w:hAnsi="Times New Roman" w:cs="Times New Roman"/>
        </w:rPr>
        <w:t>[</w:t>
      </w:r>
      <w:r w:rsidRPr="00672EC2">
        <w:rPr>
          <w:rFonts w:ascii="Times New Roman" w:hAnsi="Times New Roman" w:cs="Times New Roman"/>
        </w:rPr>
        <w:t>6</w:t>
      </w:r>
      <w:r w:rsidRPr="00672EC2">
        <w:rPr>
          <w:rFonts w:ascii="Times New Roman" w:hAnsi="Times New Roman" w:cs="Times New Roman"/>
        </w:rPr>
        <w:t>:</w:t>
      </w:r>
      <w:r w:rsidRPr="00672EC2">
        <w:rPr>
          <w:rFonts w:ascii="Times New Roman" w:hAnsi="Times New Roman" w:cs="Times New Roman"/>
        </w:rPr>
        <w:t>00</w:t>
      </w:r>
      <w:r w:rsidRPr="00672EC2">
        <w:rPr>
          <w:rFonts w:ascii="Times New Roman" w:hAnsi="Times New Roman" w:cs="Times New Roman"/>
        </w:rPr>
        <w:t xml:space="preserve">] </w:t>
      </w:r>
      <w:r w:rsidRPr="00672EC2">
        <w:rPr>
          <w:rFonts w:ascii="Times New Roman" w:hAnsi="Times New Roman" w:cs="Times New Roman"/>
        </w:rPr>
        <w:t xml:space="preserve">Cortometraje ‘Soledad’ </w:t>
      </w:r>
      <w:hyperlink r:id="rId17" w:history="1">
        <w:r w:rsidR="00A914BA" w:rsidRPr="00672EC2">
          <w:rPr>
            <w:rStyle w:val="Hipervnculo"/>
            <w:rFonts w:ascii="Times New Roman" w:hAnsi="Times New Roman" w:cs="Times New Roman"/>
          </w:rPr>
          <w:t>https://www.youtube.com/watch?v=Yz_G7z-yGZc</w:t>
        </w:r>
      </w:hyperlink>
    </w:p>
    <w:p w14:paraId="26049F9C" w14:textId="7A8AFFF0" w:rsidR="00A914BA" w:rsidRPr="00672EC2" w:rsidRDefault="005125CB" w:rsidP="005125CB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 w:rsidRPr="00672EC2">
        <w:rPr>
          <w:rFonts w:ascii="Times New Roman" w:hAnsi="Times New Roman" w:cs="Times New Roman"/>
        </w:rPr>
        <w:lastRenderedPageBreak/>
        <w:t>[</w:t>
      </w:r>
      <w:r w:rsidRPr="00672EC2">
        <w:rPr>
          <w:rFonts w:ascii="Times New Roman" w:hAnsi="Times New Roman" w:cs="Times New Roman"/>
        </w:rPr>
        <w:t>3</w:t>
      </w:r>
      <w:r w:rsidRPr="00672EC2">
        <w:rPr>
          <w:rFonts w:ascii="Times New Roman" w:hAnsi="Times New Roman" w:cs="Times New Roman"/>
        </w:rPr>
        <w:t>:</w:t>
      </w:r>
      <w:r w:rsidRPr="00672EC2">
        <w:rPr>
          <w:rFonts w:ascii="Times New Roman" w:hAnsi="Times New Roman" w:cs="Times New Roman"/>
        </w:rPr>
        <w:t>01</w:t>
      </w:r>
      <w:r w:rsidRPr="00672EC2">
        <w:rPr>
          <w:rFonts w:ascii="Times New Roman" w:hAnsi="Times New Roman" w:cs="Times New Roman"/>
        </w:rPr>
        <w:t xml:space="preserve">] </w:t>
      </w:r>
      <w:r w:rsidRPr="00672EC2">
        <w:rPr>
          <w:rFonts w:ascii="Times New Roman" w:hAnsi="Times New Roman" w:cs="Times New Roman"/>
        </w:rPr>
        <w:t xml:space="preserve">La soledad no deseada entre la juventud en España, acciones para el cambio | Ayuda en Acción – ONG </w:t>
      </w:r>
      <w:hyperlink r:id="rId18" w:history="1">
        <w:r w:rsidR="000C62E0" w:rsidRPr="00672EC2">
          <w:rPr>
            <w:rStyle w:val="Hipervnculo"/>
            <w:rFonts w:ascii="Times New Roman" w:hAnsi="Times New Roman" w:cs="Times New Roman"/>
          </w:rPr>
          <w:t>https://www.youtube.com/watch?v=4Bm-LPHfvWc</w:t>
        </w:r>
      </w:hyperlink>
    </w:p>
    <w:p w14:paraId="1F4126D1" w14:textId="77777777" w:rsidR="00212235" w:rsidRPr="00672EC2" w:rsidRDefault="00212235">
      <w:pP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217AE3E3" w14:textId="77777777" w:rsidR="00212235" w:rsidRPr="00672EC2" w:rsidRDefault="00342B11">
      <w:pP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r w:rsidRPr="00672EC2">
        <w:rPr>
          <w:rFonts w:ascii="Times New Roman" w:eastAsia="Times New Roman" w:hAnsi="Times New Roman" w:cs="Times New Roman"/>
          <w:szCs w:val="24"/>
          <w:highlight w:val="white"/>
        </w:rPr>
        <w:t>Preguntas para debatir en clase:</w:t>
      </w:r>
    </w:p>
    <w:p w14:paraId="02854BA4" w14:textId="77777777" w:rsidR="00212235" w:rsidRPr="00672EC2" w:rsidRDefault="00212235">
      <w:pPr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p w14:paraId="4EB393B1" w14:textId="1E737428" w:rsidR="00212235" w:rsidRPr="00672EC2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¿</w:t>
      </w:r>
      <w:r w:rsidR="002C675E" w:rsidRPr="00672EC2">
        <w:rPr>
          <w:rFonts w:ascii="Times New Roman" w:eastAsia="Times New Roman" w:hAnsi="Times New Roman" w:cs="Times New Roman"/>
          <w:highlight w:val="white"/>
        </w:rPr>
        <w:t>Por qué crees que la soledad no deseada afecta a tantos jóvenes en la actualidad?</w:t>
      </w:r>
    </w:p>
    <w:p w14:paraId="5A35C139" w14:textId="0C92EFA2" w:rsidR="00212235" w:rsidRPr="00672EC2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¿</w:t>
      </w:r>
      <w:r w:rsidR="00B31D82" w:rsidRPr="00672EC2">
        <w:rPr>
          <w:rFonts w:ascii="Times New Roman" w:eastAsia="Times New Roman" w:hAnsi="Times New Roman" w:cs="Times New Roman"/>
          <w:highlight w:val="white"/>
        </w:rPr>
        <w:t>Qué papel crees que deberían jugar las familias y la comunidad educativa para reducirla?</w:t>
      </w:r>
    </w:p>
    <w:p w14:paraId="5B4282F8" w14:textId="5E68A638" w:rsidR="00212235" w:rsidRPr="00672EC2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672EC2">
        <w:rPr>
          <w:rFonts w:ascii="Times New Roman" w:eastAsia="Times New Roman" w:hAnsi="Times New Roman" w:cs="Times New Roman"/>
          <w:highlight w:val="white"/>
        </w:rPr>
        <w:t>¿</w:t>
      </w:r>
      <w:r w:rsidR="00B31D82" w:rsidRPr="00672EC2">
        <w:rPr>
          <w:rFonts w:ascii="Times New Roman" w:eastAsia="Times New Roman" w:hAnsi="Times New Roman" w:cs="Times New Roman"/>
          <w:highlight w:val="white"/>
        </w:rPr>
        <w:t xml:space="preserve">Cómo podemos identificar y apoyar a alguien </w:t>
      </w:r>
      <w:r w:rsidR="00790F04" w:rsidRPr="00672EC2">
        <w:rPr>
          <w:rFonts w:ascii="Times New Roman" w:eastAsia="Times New Roman" w:hAnsi="Times New Roman" w:cs="Times New Roman"/>
          <w:highlight w:val="white"/>
        </w:rPr>
        <w:t>que esté experimentando esta soledad?</w:t>
      </w:r>
    </w:p>
    <w:p w14:paraId="21A74714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</w:rPr>
      </w:pPr>
    </w:p>
    <w:p w14:paraId="295E7BB8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28BD1730" w14:textId="4D48D83F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Tras haber analizado la información 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="00480D52">
        <w:rPr>
          <w:rFonts w:ascii="Times New Roman" w:eastAsia="Times New Roman" w:hAnsi="Times New Roman" w:cs="Times New Roman"/>
          <w:highlight w:val="white"/>
        </w:rPr>
        <w:t>,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F062CE">
        <w:rPr>
          <w:rFonts w:ascii="Times New Roman" w:eastAsia="Times New Roman" w:hAnsi="Times New Roman" w:cs="Times New Roman"/>
          <w:highlight w:val="white"/>
        </w:rPr>
        <w:t>. P</w:t>
      </w:r>
      <w:r w:rsidR="0037024C">
        <w:rPr>
          <w:rFonts w:ascii="Times New Roman" w:eastAsia="Times New Roman" w:hAnsi="Times New Roman" w:cs="Times New Roman"/>
          <w:highlight w:val="white"/>
        </w:rPr>
        <w:t>uedes profundizar con las siguientes preguntas para debatir más allá</w:t>
      </w:r>
      <w:r w:rsidR="00F062CE">
        <w:rPr>
          <w:rFonts w:ascii="Times New Roman" w:eastAsia="Times New Roman" w:hAnsi="Times New Roman" w:cs="Times New Roman"/>
          <w:highlight w:val="white"/>
        </w:rPr>
        <w:t xml:space="preserve"> de la noticia</w:t>
      </w:r>
      <w:r w:rsidR="0037024C">
        <w:rPr>
          <w:rFonts w:ascii="Times New Roman" w:eastAsia="Times New Roman" w:hAnsi="Times New Roman" w:cs="Times New Roman"/>
          <w:highlight w:val="white"/>
        </w:rPr>
        <w:t>:</w:t>
      </w:r>
    </w:p>
    <w:p w14:paraId="792F6201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9CFAAD7" w14:textId="24D3363F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¿Has oído hablar de otras noticias relacionadas con la </w:t>
      </w:r>
      <w:r w:rsidR="00790F04">
        <w:rPr>
          <w:rFonts w:ascii="Times New Roman" w:eastAsia="Times New Roman" w:hAnsi="Times New Roman" w:cs="Times New Roman"/>
          <w:highlight w:val="white"/>
        </w:rPr>
        <w:t>soledad no deseada</w:t>
      </w:r>
      <w:r w:rsidRPr="0037024C">
        <w:rPr>
          <w:rFonts w:ascii="Times New Roman" w:eastAsia="Times New Roman" w:hAnsi="Times New Roman" w:cs="Times New Roman"/>
          <w:highlight w:val="white"/>
        </w:rPr>
        <w:t>?</w:t>
      </w:r>
    </w:p>
    <w:p w14:paraId="14F369E3" w14:textId="1410C3ED" w:rsidR="00672EC2" w:rsidRPr="00672EC2" w:rsidRDefault="00612A4D" w:rsidP="00672EC2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¿Conoces algún ejemplo de </w:t>
      </w:r>
      <w:r w:rsidR="00790F04">
        <w:rPr>
          <w:rFonts w:ascii="Times New Roman" w:eastAsia="Times New Roman" w:hAnsi="Times New Roman" w:cs="Times New Roman"/>
          <w:highlight w:val="white"/>
        </w:rPr>
        <w:t>alguien que tenga este sentimiento</w:t>
      </w:r>
      <w:r w:rsidRPr="0037024C">
        <w:rPr>
          <w:rFonts w:ascii="Times New Roman" w:eastAsia="Times New Roman" w:hAnsi="Times New Roman" w:cs="Times New Roman"/>
          <w:highlight w:val="white"/>
        </w:rPr>
        <w:t>?</w:t>
      </w:r>
      <w:r w:rsidR="00672EC2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5E7568A2" w14:textId="2F969401" w:rsidR="00F062CE" w:rsidRPr="00480D52" w:rsidRDefault="00F062CE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¿Conoces los ministerios que abordan la soledad en algunos países? </w:t>
      </w:r>
    </w:p>
    <w:p w14:paraId="208BB74D" w14:textId="77777777" w:rsidR="00212235" w:rsidRPr="00F062CE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2B03D586" w14:textId="77777777" w:rsidR="00212235" w:rsidRPr="00F062CE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F062CE">
        <w:rPr>
          <w:rFonts w:ascii="Times New Roman" w:eastAsia="Times New Roman" w:hAnsi="Times New Roman" w:cs="Times New Roman"/>
          <w:highlight w:val="white"/>
        </w:rPr>
        <w:t>E</w:t>
      </w:r>
      <w:r w:rsidR="00612A4D" w:rsidRPr="00F062CE">
        <w:rPr>
          <w:rFonts w:ascii="Times New Roman" w:eastAsia="Times New Roman" w:hAnsi="Times New Roman" w:cs="Times New Roman"/>
          <w:highlight w:val="white"/>
        </w:rPr>
        <w:t xml:space="preserve">nlaces </w:t>
      </w:r>
      <w:r w:rsidRPr="00F062CE"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 w:rsidRPr="00F062CE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7B406DEE" w14:textId="77777777" w:rsidR="00DA606D" w:rsidRPr="00F062CE" w:rsidRDefault="00DA606D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7BB83DF4" w14:textId="6B4D7206" w:rsidR="00672EC2" w:rsidRPr="000E6889" w:rsidRDefault="00672EC2" w:rsidP="000E6889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[1:23] El Reino Unido crea un ministerio de la Soledad. </w:t>
      </w:r>
      <w:hyperlink r:id="rId19" w:history="1">
        <w:r w:rsidR="000E6889" w:rsidRPr="002C02F4">
          <w:rPr>
            <w:rStyle w:val="Hipervnculo"/>
            <w:rFonts w:ascii="Times New Roman" w:eastAsia="Times New Roman" w:hAnsi="Times New Roman" w:cs="Times New Roman"/>
          </w:rPr>
          <w:t>https://www.youtube.com/watch?v=bCyRoaUW3rc</w:t>
        </w:r>
      </w:hyperlink>
    </w:p>
    <w:p w14:paraId="5A621D8F" w14:textId="43C7794B" w:rsidR="00873E0B" w:rsidRPr="000E6889" w:rsidRDefault="00F062CE" w:rsidP="000E6889">
      <w:pPr>
        <w:pStyle w:val="Prrafodelista"/>
        <w:numPr>
          <w:ilvl w:val="0"/>
          <w:numId w:val="18"/>
        </w:numPr>
        <w:rPr>
          <w:rStyle w:val="Hipervnculo"/>
          <w:rFonts w:ascii="Times New Roman" w:eastAsia="Times New Roman" w:hAnsi="Times New Roman" w:cs="Times New Roman"/>
          <w:color w:val="auto"/>
          <w:highlight w:val="white"/>
          <w:u w:val="none"/>
        </w:rPr>
      </w:pPr>
      <w:r w:rsidRPr="000E6889">
        <w:rPr>
          <w:rFonts w:ascii="Times New Roman" w:hAnsi="Times New Roman" w:cs="Times New Roman"/>
        </w:rPr>
        <w:t xml:space="preserve">NOTICIA / La soledad no deseada que azota a los jóvenes: “Te sientes invisible” </w:t>
      </w:r>
      <w:hyperlink r:id="rId20" w:history="1">
        <w:r w:rsidR="00873E0B" w:rsidRPr="000E6889">
          <w:rPr>
            <w:rStyle w:val="Hipervnculo"/>
            <w:rFonts w:ascii="Times New Roman" w:hAnsi="Times New Roman" w:cs="Times New Roman"/>
          </w:rPr>
          <w:t>https://elpais.com/sociedad/2024-07-14/la-soledad-no-deseada-que-azota-a-los-jovenes-te-sientes-invisible.html</w:t>
        </w:r>
      </w:hyperlink>
    </w:p>
    <w:p w14:paraId="5DB24BE5" w14:textId="006067FB" w:rsidR="00212235" w:rsidRDefault="000E6889" w:rsidP="000E6889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[</w:t>
      </w:r>
      <w:r>
        <w:rPr>
          <w:rFonts w:ascii="Times New Roman" w:eastAsia="Times New Roman" w:hAnsi="Times New Roman" w:cs="Times New Roman"/>
          <w:highlight w:val="white"/>
        </w:rPr>
        <w:t>0</w:t>
      </w:r>
      <w:r>
        <w:rPr>
          <w:rFonts w:ascii="Times New Roman" w:eastAsia="Times New Roman" w:hAnsi="Times New Roman" w:cs="Times New Roman"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</w:rPr>
        <w:t>48</w:t>
      </w:r>
      <w:r>
        <w:rPr>
          <w:rFonts w:ascii="Times New Roman" w:eastAsia="Times New Roman" w:hAnsi="Times New Roman" w:cs="Times New Roman"/>
          <w:highlight w:val="white"/>
        </w:rPr>
        <w:t xml:space="preserve">] </w:t>
      </w:r>
      <w:r w:rsidR="00672EC2" w:rsidRPr="000E6889">
        <w:rPr>
          <w:rFonts w:ascii="Times New Roman" w:eastAsia="Times New Roman" w:hAnsi="Times New Roman" w:cs="Times New Roman"/>
          <w:highlight w:val="white"/>
        </w:rPr>
        <w:t>La soledad</w:t>
      </w:r>
      <w:r>
        <w:rPr>
          <w:rFonts w:ascii="Times New Roman" w:eastAsia="Times New Roman" w:hAnsi="Times New Roman" w:cs="Times New Roman"/>
        </w:rPr>
        <w:t xml:space="preserve"> en el exilio. </w:t>
      </w:r>
      <w:hyperlink r:id="rId21" w:history="1">
        <w:r w:rsidRPr="002C02F4">
          <w:rPr>
            <w:rStyle w:val="Hipervnculo"/>
            <w:rFonts w:ascii="Times New Roman" w:eastAsia="Times New Roman" w:hAnsi="Times New Roman" w:cs="Times New Roman"/>
          </w:rPr>
          <w:t>https://www.youtube.com/shorts/nc1EeIuzAuI</w:t>
        </w:r>
      </w:hyperlink>
    </w:p>
    <w:p w14:paraId="588E7FC6" w14:textId="77777777" w:rsidR="000E6889" w:rsidRPr="000E6889" w:rsidRDefault="000E6889" w:rsidP="000E6889">
      <w:pPr>
        <w:pStyle w:val="Prrafodelista"/>
        <w:rPr>
          <w:rFonts w:ascii="Times New Roman" w:eastAsia="Times New Roman" w:hAnsi="Times New Roman" w:cs="Times New Roman"/>
        </w:rPr>
      </w:pPr>
    </w:p>
    <w:p w14:paraId="1C166683" w14:textId="77777777" w:rsidR="00212235" w:rsidRPr="008D1D17" w:rsidRDefault="00212235">
      <w:pPr>
        <w:rPr>
          <w:rFonts w:ascii="Times New Roman" w:hAnsi="Times New Roman" w:cs="Times New Roman"/>
        </w:rPr>
      </w:pPr>
    </w:p>
    <w:p w14:paraId="22676CA9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74C0444A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0F08D43B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0C28CF6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7D1B65BB" w14:textId="77777777" w:rsidR="00266F3A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="00266F3A">
        <w:rPr>
          <w:rFonts w:ascii="Times New Roman" w:eastAsia="Times New Roman" w:hAnsi="Times New Roman" w:cs="Times New Roman"/>
          <w:highlight w:val="white"/>
        </w:rPr>
        <w:t>del artículo.</w:t>
      </w:r>
    </w:p>
    <w:p w14:paraId="19EAE8E2" w14:textId="0F06B488" w:rsidR="006814F5" w:rsidRDefault="00266F3A" w:rsidP="00266F3A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¿Qué es la Agencia EFE? Busca información sobre esta agencia de noticias.</w:t>
      </w:r>
    </w:p>
    <w:p w14:paraId="616F58E5" w14:textId="5B6C92DF" w:rsidR="00266F3A" w:rsidRDefault="00266F3A" w:rsidP="00266F3A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¿Qué otras agencias de noticias españolas conoces? ¿E internacionales</w:t>
      </w:r>
      <w:r w:rsidR="007F05F7">
        <w:rPr>
          <w:rFonts w:ascii="Times New Roman" w:eastAsia="Times New Roman" w:hAnsi="Times New Roman" w:cs="Times New Roman"/>
          <w:highlight w:val="white"/>
        </w:rPr>
        <w:t>?</w:t>
      </w:r>
    </w:p>
    <w:p w14:paraId="3221DAB5" w14:textId="77777777" w:rsidR="007F05F7" w:rsidRDefault="007F05F7" w:rsidP="007F05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1E5B73D" w14:textId="3090C0DC" w:rsidR="00266F3A" w:rsidRPr="007F05F7" w:rsidRDefault="007F05F7" w:rsidP="007F05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7F05F7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63F4DA79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436E52E3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7A6E9CC3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0080DDEE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ACE94F4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23535E7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1E619518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20A179B6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6DC6F33C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046E46E0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15A1BF71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lastRenderedPageBreak/>
        <w:t>¿Cuándo ha ocurrido?</w:t>
      </w:r>
    </w:p>
    <w:p w14:paraId="793A1123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43B069AB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61D2ABFF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64F71E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A6AB6AC" w14:textId="5A2D4C02" w:rsidR="007F05F7" w:rsidRPr="008D1D17" w:rsidRDefault="00D81670" w:rsidP="007F05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El ladillo </w:t>
      </w:r>
      <w:r w:rsidR="007F05F7">
        <w:rPr>
          <w:rFonts w:ascii="Times New Roman" w:eastAsia="Times New Roman" w:hAnsi="Times New Roman" w:cs="Times New Roman"/>
          <w:highlight w:val="white"/>
        </w:rPr>
        <w:t>en prensa act</w:t>
      </w:r>
      <w:r>
        <w:rPr>
          <w:rFonts w:ascii="Times New Roman" w:eastAsia="Times New Roman" w:hAnsi="Times New Roman" w:cs="Times New Roman"/>
          <w:highlight w:val="white"/>
        </w:rPr>
        <w:t>úa</w:t>
      </w:r>
      <w:r w:rsidR="007F05F7">
        <w:rPr>
          <w:rFonts w:ascii="Times New Roman" w:eastAsia="Times New Roman" w:hAnsi="Times New Roman" w:cs="Times New Roman"/>
          <w:highlight w:val="white"/>
        </w:rPr>
        <w:t xml:space="preserve"> como </w:t>
      </w:r>
      <w:r>
        <w:rPr>
          <w:rFonts w:ascii="Times New Roman" w:eastAsia="Times New Roman" w:hAnsi="Times New Roman" w:cs="Times New Roman"/>
          <w:highlight w:val="white"/>
        </w:rPr>
        <w:t>un pequeño</w:t>
      </w:r>
      <w:r w:rsidR="007F05F7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titular entre párrafos para indicar la temática de los párrafos que siguen a continuación. Suele usarte ante noticias de gran extensión. Busca en el texto de esta guía docente los ladillos que se han empleado. </w:t>
      </w:r>
    </w:p>
    <w:p w14:paraId="50D1003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D01DCEC" w14:textId="77777777" w:rsidR="00717220" w:rsidRPr="008D1D17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B854A9C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38C2CB2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39B835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009FF1D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A8CCDF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6C60259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5550212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93D6267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2F4D88C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6241F2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2CB8F5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64685E3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A8B342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95BFCA0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8F78522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ABB1842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69E6A94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66B77FF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3E74F5F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BDCD245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17B6421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BD0F4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0FF9645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16C9D4ED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57FA46A9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3775B4EF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39AB121C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72E29B7A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7A739951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3FCDBE53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530B4068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71B2AFD8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6F10D80B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743D1175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65D3B242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056A7874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1612EB3F" w14:textId="77777777" w:rsidR="00D81670" w:rsidRDefault="00D81670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  <w:bookmarkStart w:id="5" w:name="_GoBack"/>
      <w:bookmarkEnd w:id="5"/>
    </w:p>
    <w:p w14:paraId="0834A47E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66973DED" w14:textId="587AD67A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Autoría de esta guía docente: </w:t>
      </w:r>
      <w:r w:rsidRPr="00FF3D95"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  <w:t xml:space="preserve"> </w:t>
      </w:r>
      <w:r w:rsidR="00B621D4" w:rsidRPr="00B621D4">
        <w:rPr>
          <w:rFonts w:ascii="Times New Roman" w:eastAsia="Times New Roman" w:hAnsi="Times New Roman" w:cs="Times New Roman"/>
          <w:color w:val="7F7F7F" w:themeColor="text1" w:themeTint="80"/>
        </w:rPr>
        <w:t>Paloma María Palomo Montes.</w:t>
      </w:r>
    </w:p>
    <w:sectPr w:rsidR="008635D7" w:rsidRPr="00D17093" w:rsidSect="006C098D">
      <w:headerReference w:type="default" r:id="rId22"/>
      <w:footerReference w:type="default" r:id="rId23"/>
      <w:footerReference w:type="first" r:id="rId24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C9F09" w14:textId="77777777" w:rsidR="005322BE" w:rsidRDefault="005322BE">
      <w:r>
        <w:separator/>
      </w:r>
    </w:p>
  </w:endnote>
  <w:endnote w:type="continuationSeparator" w:id="0">
    <w:p w14:paraId="298AD2E6" w14:textId="77777777" w:rsidR="005322BE" w:rsidRDefault="0053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917F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D81670">
      <w:rPr>
        <w:caps/>
        <w:noProof/>
        <w:color w:val="5B9BD5" w:themeColor="accent1"/>
        <w:sz w:val="20"/>
        <w:szCs w:val="20"/>
      </w:rPr>
      <w:t>4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34F36278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78156B4F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7A4E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63FBB3A3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A235D" w14:textId="77777777" w:rsidR="005322BE" w:rsidRDefault="005322BE">
      <w:r>
        <w:separator/>
      </w:r>
    </w:p>
  </w:footnote>
  <w:footnote w:type="continuationSeparator" w:id="0">
    <w:p w14:paraId="66389E9F" w14:textId="77777777" w:rsidR="005322BE" w:rsidRDefault="0053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F552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2D842D65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61F5"/>
    <w:multiLevelType w:val="hybridMultilevel"/>
    <w:tmpl w:val="98009E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4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1"/>
  </w:num>
  <w:num w:numId="5">
    <w:abstractNumId w:val="10"/>
  </w:num>
  <w:num w:numId="6">
    <w:abstractNumId w:val="18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5"/>
  </w:num>
  <w:num w:numId="12">
    <w:abstractNumId w:val="20"/>
  </w:num>
  <w:num w:numId="13">
    <w:abstractNumId w:val="15"/>
  </w:num>
  <w:num w:numId="14">
    <w:abstractNumId w:val="4"/>
  </w:num>
  <w:num w:numId="15">
    <w:abstractNumId w:val="0"/>
  </w:num>
  <w:num w:numId="16">
    <w:abstractNumId w:val="1"/>
  </w:num>
  <w:num w:numId="17">
    <w:abstractNumId w:val="16"/>
  </w:num>
  <w:num w:numId="18">
    <w:abstractNumId w:val="12"/>
  </w:num>
  <w:num w:numId="19">
    <w:abstractNumId w:val="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3376E"/>
    <w:rsid w:val="00044527"/>
    <w:rsid w:val="00083919"/>
    <w:rsid w:val="000C62E0"/>
    <w:rsid w:val="000E6889"/>
    <w:rsid w:val="0010100A"/>
    <w:rsid w:val="001166AF"/>
    <w:rsid w:val="00126F8E"/>
    <w:rsid w:val="00183016"/>
    <w:rsid w:val="00186DE1"/>
    <w:rsid w:val="001A37AE"/>
    <w:rsid w:val="001C6819"/>
    <w:rsid w:val="001E533F"/>
    <w:rsid w:val="001F5CDA"/>
    <w:rsid w:val="001F751C"/>
    <w:rsid w:val="002026CD"/>
    <w:rsid w:val="00203440"/>
    <w:rsid w:val="00212235"/>
    <w:rsid w:val="00226280"/>
    <w:rsid w:val="0022686A"/>
    <w:rsid w:val="00266F3A"/>
    <w:rsid w:val="002742FD"/>
    <w:rsid w:val="002C675E"/>
    <w:rsid w:val="00300FDA"/>
    <w:rsid w:val="00303CF5"/>
    <w:rsid w:val="003067B1"/>
    <w:rsid w:val="00307AE2"/>
    <w:rsid w:val="003153DB"/>
    <w:rsid w:val="00342B11"/>
    <w:rsid w:val="0037024C"/>
    <w:rsid w:val="003B74D7"/>
    <w:rsid w:val="003E0988"/>
    <w:rsid w:val="003F298A"/>
    <w:rsid w:val="00400BDE"/>
    <w:rsid w:val="00406151"/>
    <w:rsid w:val="00480D52"/>
    <w:rsid w:val="004C6532"/>
    <w:rsid w:val="004D67F6"/>
    <w:rsid w:val="004D7C30"/>
    <w:rsid w:val="004E4F01"/>
    <w:rsid w:val="004E7E46"/>
    <w:rsid w:val="005125CB"/>
    <w:rsid w:val="005322BE"/>
    <w:rsid w:val="00540692"/>
    <w:rsid w:val="00541634"/>
    <w:rsid w:val="005A21B3"/>
    <w:rsid w:val="005A6C06"/>
    <w:rsid w:val="005C1400"/>
    <w:rsid w:val="005F207D"/>
    <w:rsid w:val="005F2826"/>
    <w:rsid w:val="00611E1D"/>
    <w:rsid w:val="00612A4D"/>
    <w:rsid w:val="00621F48"/>
    <w:rsid w:val="00655084"/>
    <w:rsid w:val="00657EB0"/>
    <w:rsid w:val="006614F2"/>
    <w:rsid w:val="00672EC2"/>
    <w:rsid w:val="00674CEA"/>
    <w:rsid w:val="006814F5"/>
    <w:rsid w:val="006B2040"/>
    <w:rsid w:val="006B6D83"/>
    <w:rsid w:val="006C098D"/>
    <w:rsid w:val="006F712F"/>
    <w:rsid w:val="0070353E"/>
    <w:rsid w:val="00717220"/>
    <w:rsid w:val="00735A69"/>
    <w:rsid w:val="00746999"/>
    <w:rsid w:val="0077587F"/>
    <w:rsid w:val="00790F04"/>
    <w:rsid w:val="007B1634"/>
    <w:rsid w:val="007D11E6"/>
    <w:rsid w:val="007F05F7"/>
    <w:rsid w:val="00834BE9"/>
    <w:rsid w:val="00860520"/>
    <w:rsid w:val="008635D7"/>
    <w:rsid w:val="00873E0B"/>
    <w:rsid w:val="00896416"/>
    <w:rsid w:val="008D1D17"/>
    <w:rsid w:val="008E24BE"/>
    <w:rsid w:val="008E3829"/>
    <w:rsid w:val="009434EF"/>
    <w:rsid w:val="009D167F"/>
    <w:rsid w:val="00A47309"/>
    <w:rsid w:val="00A517EA"/>
    <w:rsid w:val="00A81763"/>
    <w:rsid w:val="00A914BA"/>
    <w:rsid w:val="00AC7257"/>
    <w:rsid w:val="00AE4878"/>
    <w:rsid w:val="00AF43A7"/>
    <w:rsid w:val="00B14FF0"/>
    <w:rsid w:val="00B31D82"/>
    <w:rsid w:val="00B32784"/>
    <w:rsid w:val="00B50C2B"/>
    <w:rsid w:val="00B621D4"/>
    <w:rsid w:val="00BB548E"/>
    <w:rsid w:val="00BD661A"/>
    <w:rsid w:val="00BF0685"/>
    <w:rsid w:val="00C214B0"/>
    <w:rsid w:val="00C4079E"/>
    <w:rsid w:val="00C42391"/>
    <w:rsid w:val="00C46870"/>
    <w:rsid w:val="00C91741"/>
    <w:rsid w:val="00C92F62"/>
    <w:rsid w:val="00CD00C2"/>
    <w:rsid w:val="00D17093"/>
    <w:rsid w:val="00D36A5E"/>
    <w:rsid w:val="00D37615"/>
    <w:rsid w:val="00D745C9"/>
    <w:rsid w:val="00D81670"/>
    <w:rsid w:val="00D9526D"/>
    <w:rsid w:val="00DA606D"/>
    <w:rsid w:val="00DB4238"/>
    <w:rsid w:val="00E41359"/>
    <w:rsid w:val="00E44D25"/>
    <w:rsid w:val="00E5307B"/>
    <w:rsid w:val="00E540B7"/>
    <w:rsid w:val="00EE52EA"/>
    <w:rsid w:val="00EF0411"/>
    <w:rsid w:val="00EF46DF"/>
    <w:rsid w:val="00F062CE"/>
    <w:rsid w:val="00F34EAB"/>
    <w:rsid w:val="00F37679"/>
    <w:rsid w:val="00F42DA1"/>
    <w:rsid w:val="00F45B71"/>
    <w:rsid w:val="00F62B61"/>
    <w:rsid w:val="00F87ACA"/>
    <w:rsid w:val="00FC2600"/>
    <w:rsid w:val="00FC27DE"/>
    <w:rsid w:val="00FD2C59"/>
    <w:rsid w:val="00FE1138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0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41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41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lperiodicoextremadura.com/sociedad/2023/04/17/40-personas-sufren-soledad-deseada-86114912.html" TargetMode="External"/><Relationship Id="rId18" Type="http://schemas.openxmlformats.org/officeDocument/2006/relationships/hyperlink" Target="https://www.youtube.com/watch?v=4Bm-LPHfvW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shorts/nc1EeIuzAuI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Yz_G7z-yGZ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X-lILHfd54" TargetMode="External"/><Relationship Id="rId20" Type="http://schemas.openxmlformats.org/officeDocument/2006/relationships/hyperlink" Target="https://elpais.com/sociedad/2024-07-14/la-soledad-no-deseada-que-azota-a-los-jovenes-te-sientes-invisible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lperiodicoextremadura.com/sociedad/2023/04/17/40-personas-sufren-soledad-deseada-86114912.html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youtube.com/watch?v=bCyRoaUW3rc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enti.com/al8z3gr2zup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ADD73C-2987-4D4B-B4C2-EDACD553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ED53C-32E6-4D21-A8D7-B41AD96E8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0A0BF-9135-464E-BC4B-6E33F74CE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312BCB-1BF8-47B9-9392-F7AB73B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10</cp:revision>
  <dcterms:created xsi:type="dcterms:W3CDTF">2025-01-07T18:38:00Z</dcterms:created>
  <dcterms:modified xsi:type="dcterms:W3CDTF">2025-01-07T19:33:00Z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